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D144CF3" w14:textId="77777777" w:rsidR="0099373D" w:rsidRDefault="0099373D" w:rsidP="0099373D">
      <w:pPr>
        <w:pStyle w:val="Titolo"/>
        <w:ind w:left="0" w:right="2083" w:firstLine="0"/>
        <w:jc w:val="center"/>
        <w:rPr>
          <w:i w:val="0"/>
        </w:rPr>
      </w:pPr>
    </w:p>
    <w:p w14:paraId="42F62C48" w14:textId="5E0625EA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4E029F">
        <w:rPr>
          <w:i w:val="0"/>
        </w:rPr>
        <w:t>8</w:t>
      </w:r>
    </w:p>
    <w:p w14:paraId="7FD49FDE" w14:textId="0493449C" w:rsidR="00A358A4" w:rsidRDefault="00147FB8" w:rsidP="0099373D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PARLARE LA LINGUA INGLESE</w:t>
      </w:r>
      <w:r w:rsidR="005329ED">
        <w:rPr>
          <w:b/>
          <w:bCs/>
          <w:sz w:val="32"/>
          <w:szCs w:val="32"/>
        </w:rPr>
        <w:t xml:space="preserve"> - </w:t>
      </w:r>
      <w:r w:rsidR="0048049C">
        <w:rPr>
          <w:b/>
          <w:bCs/>
          <w:sz w:val="32"/>
          <w:szCs w:val="32"/>
        </w:rPr>
        <w:t>APPROFONDIMENTO</w:t>
      </w: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62293001" w14:textId="77777777" w:rsidR="0048049C" w:rsidRDefault="0048049C" w:rsidP="0048049C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48049C">
        <w:rPr>
          <w:rFonts w:eastAsiaTheme="minorHAnsi"/>
          <w:sz w:val="24"/>
          <w:szCs w:val="24"/>
        </w:rPr>
        <w:t>LINGUA INGLESE PER LAVORARE - Elementi, glossario e fraseologia utilizzate all’interno di situazioni lavorative per: - Chiedere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e fornire dati personali - Compilare modulistica in lingua - Descrivere prodotti e servizi aziendali - Formulare richieste/prenotazioni/ordini su moduli/gestionali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preimpostati - Comprendere una commessa di lavoro - Comprendere istruzioni scritte - Scrivere/rispondere ad una e-mail professionale - Interloquire con colleghi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e responsabili - Gestire una semplice conversazione telefonica (fissare appuntamenti, smistare telefonate in entrata…) LINGUA INGLESE PER LA RICERCA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ATTIVA DEL LAVORO - Vocaboli ed espressioni per presentare se stessi, le proprie competenze ed esperienze formative e professionali - Espressioni per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affrontare un colloquio di lavoro in inglese</w:t>
      </w:r>
    </w:p>
    <w:p w14:paraId="75689A04" w14:textId="51EF3DF8" w:rsidR="00D0083D" w:rsidRPr="0099373D" w:rsidRDefault="00D0083D" w:rsidP="0048049C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a.r.l., IAL Emilia Romagna S.r.l. Impresa Soc., IRECOOP Emilia-Romagna soc. coop., OFICINA Impresa Soc. S.R.L.</w:t>
      </w:r>
    </w:p>
    <w:p w14:paraId="7A622C1A" w14:textId="77777777" w:rsidR="00003D80" w:rsidRDefault="00003D80" w:rsidP="003650BF">
      <w:pPr>
        <w:widowControl/>
        <w:adjustRightInd w:val="0"/>
        <w:ind w:left="284"/>
        <w:rPr>
          <w:sz w:val="24"/>
          <w:szCs w:val="24"/>
        </w:rPr>
      </w:pPr>
    </w:p>
    <w:p w14:paraId="563F416A" w14:textId="068030EB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5D2E5F54" w14:textId="77777777" w:rsidR="00210BC6" w:rsidRDefault="00210BC6" w:rsidP="0099373D">
      <w:pPr>
        <w:widowControl/>
        <w:adjustRightInd w:val="0"/>
        <w:ind w:left="142"/>
        <w:rPr>
          <w:sz w:val="24"/>
          <w:szCs w:val="24"/>
        </w:rPr>
      </w:pPr>
    </w:p>
    <w:p w14:paraId="69B5CD1A" w14:textId="2BE174AA" w:rsidR="00210BC6" w:rsidRPr="008C451D" w:rsidRDefault="00210BC6" w:rsidP="00210BC6">
      <w:pPr>
        <w:widowControl/>
        <w:adjustRightInd w:val="0"/>
        <w:ind w:left="142"/>
        <w:jc w:val="center"/>
        <w:rPr>
          <w:b/>
          <w:bCs/>
          <w:sz w:val="24"/>
          <w:szCs w:val="24"/>
        </w:rPr>
      </w:pPr>
      <w:r w:rsidRPr="008C451D">
        <w:rPr>
          <w:b/>
          <w:bCs/>
          <w:sz w:val="24"/>
          <w:szCs w:val="24"/>
          <w:u w:val="single"/>
        </w:rPr>
        <w:t>Date e orari:</w:t>
      </w:r>
      <w:r w:rsidRPr="008C45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ottobre </w:t>
      </w:r>
      <w:r w:rsidRPr="008C451D"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>dicembre</w:t>
      </w:r>
      <w:r>
        <w:rPr>
          <w:b/>
          <w:bCs/>
          <w:sz w:val="24"/>
          <w:szCs w:val="24"/>
        </w:rPr>
        <w:t xml:space="preserve"> 2024</w:t>
      </w:r>
      <w:r w:rsidRPr="008C451D">
        <w:rPr>
          <w:b/>
          <w:bCs/>
          <w:sz w:val="24"/>
          <w:szCs w:val="24"/>
        </w:rPr>
        <w:t xml:space="preserve"> per 10 pomeriggi</w:t>
      </w:r>
    </w:p>
    <w:p w14:paraId="7E8A4ADD" w14:textId="77777777" w:rsidR="00210BC6" w:rsidRPr="008C451D" w:rsidRDefault="00210BC6" w:rsidP="00210BC6">
      <w:pPr>
        <w:widowControl/>
        <w:adjustRightInd w:val="0"/>
        <w:ind w:left="142"/>
        <w:jc w:val="center"/>
        <w:rPr>
          <w:b/>
          <w:bCs/>
          <w:sz w:val="24"/>
          <w:szCs w:val="24"/>
        </w:rPr>
      </w:pPr>
      <w:r w:rsidRPr="008C451D">
        <w:rPr>
          <w:b/>
          <w:bCs/>
          <w:sz w:val="24"/>
          <w:szCs w:val="24"/>
          <w:u w:val="single"/>
        </w:rPr>
        <w:t>Sede di svolgimento</w:t>
      </w:r>
      <w:r w:rsidRPr="008C451D">
        <w:rPr>
          <w:b/>
          <w:bCs/>
          <w:sz w:val="24"/>
          <w:szCs w:val="24"/>
        </w:rPr>
        <w:t>: Oficina IS srl</w:t>
      </w:r>
    </w:p>
    <w:p w14:paraId="1A66FA1F" w14:textId="77777777" w:rsidR="00210BC6" w:rsidRPr="008C451D" w:rsidRDefault="00210BC6" w:rsidP="00210BC6">
      <w:pPr>
        <w:widowControl/>
        <w:adjustRightInd w:val="0"/>
        <w:ind w:left="142"/>
        <w:jc w:val="center"/>
        <w:rPr>
          <w:sz w:val="24"/>
          <w:szCs w:val="24"/>
        </w:rPr>
      </w:pPr>
      <w:r w:rsidRPr="008C451D">
        <w:rPr>
          <w:sz w:val="24"/>
          <w:szCs w:val="24"/>
        </w:rPr>
        <w:t>Via Scipione dal Ferro, 4 - 40138 Bologna (BO) Tel. 051307072</w:t>
      </w:r>
    </w:p>
    <w:p w14:paraId="6BBDC184" w14:textId="77777777" w:rsidR="00210BC6" w:rsidRPr="0099373D" w:rsidRDefault="00210BC6" w:rsidP="0099373D">
      <w:pPr>
        <w:widowControl/>
        <w:adjustRightInd w:val="0"/>
        <w:ind w:left="142"/>
        <w:rPr>
          <w:sz w:val="20"/>
        </w:rPr>
      </w:pPr>
    </w:p>
    <w:sectPr w:rsidR="00210BC6" w:rsidRPr="0099373D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0551" w14:textId="77777777" w:rsidR="00723C8D" w:rsidRDefault="00723C8D" w:rsidP="00F46E3B">
      <w:r>
        <w:separator/>
      </w:r>
    </w:p>
  </w:endnote>
  <w:endnote w:type="continuationSeparator" w:id="0">
    <w:p w14:paraId="03074E8D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AD1A" w14:textId="6B0D7B35" w:rsidR="00210BC6" w:rsidRDefault="00210BC6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C86E7" wp14:editId="5472B2F2">
          <wp:simplePos x="0" y="0"/>
          <wp:positionH relativeFrom="page">
            <wp:align>center</wp:align>
          </wp:positionH>
          <wp:positionV relativeFrom="paragraph">
            <wp:posOffset>-247650</wp:posOffset>
          </wp:positionV>
          <wp:extent cx="1247775" cy="621039"/>
          <wp:effectExtent l="0" t="0" r="0" b="7620"/>
          <wp:wrapTight wrapText="bothSides">
            <wp:wrapPolygon edited="0">
              <wp:start x="0" y="0"/>
              <wp:lineTo x="0" y="21202"/>
              <wp:lineTo x="21105" y="21202"/>
              <wp:lineTo x="21105" y="0"/>
              <wp:lineTo x="0" y="0"/>
            </wp:wrapPolygon>
          </wp:wrapTight>
          <wp:docPr id="1455760044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749650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2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7E58" w14:textId="77777777" w:rsidR="00723C8D" w:rsidRDefault="00723C8D" w:rsidP="00F46E3B">
      <w:r>
        <w:separator/>
      </w:r>
    </w:p>
  </w:footnote>
  <w:footnote w:type="continuationSeparator" w:id="0">
    <w:p w14:paraId="2371BF1A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AC"/>
    <w:rsid w:val="00003D80"/>
    <w:rsid w:val="00060F02"/>
    <w:rsid w:val="000C0E72"/>
    <w:rsid w:val="000E0561"/>
    <w:rsid w:val="00126FFC"/>
    <w:rsid w:val="00147FB8"/>
    <w:rsid w:val="001871AC"/>
    <w:rsid w:val="001A1302"/>
    <w:rsid w:val="001D6E64"/>
    <w:rsid w:val="00203229"/>
    <w:rsid w:val="00210BC6"/>
    <w:rsid w:val="00217758"/>
    <w:rsid w:val="00217BC6"/>
    <w:rsid w:val="002322A5"/>
    <w:rsid w:val="0025426B"/>
    <w:rsid w:val="00281AA5"/>
    <w:rsid w:val="002C2F49"/>
    <w:rsid w:val="0031152F"/>
    <w:rsid w:val="00313021"/>
    <w:rsid w:val="00342766"/>
    <w:rsid w:val="003650BF"/>
    <w:rsid w:val="00371DAE"/>
    <w:rsid w:val="003914D3"/>
    <w:rsid w:val="003D1837"/>
    <w:rsid w:val="003D2FE7"/>
    <w:rsid w:val="0048049C"/>
    <w:rsid w:val="004E029F"/>
    <w:rsid w:val="005104ED"/>
    <w:rsid w:val="00523FAC"/>
    <w:rsid w:val="005329ED"/>
    <w:rsid w:val="0053401A"/>
    <w:rsid w:val="00571C51"/>
    <w:rsid w:val="00591E9A"/>
    <w:rsid w:val="005E1C85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9373D"/>
    <w:rsid w:val="009B0FA6"/>
    <w:rsid w:val="009C0BFF"/>
    <w:rsid w:val="00A358A4"/>
    <w:rsid w:val="00A54546"/>
    <w:rsid w:val="00A82708"/>
    <w:rsid w:val="00AB5E25"/>
    <w:rsid w:val="00AC315D"/>
    <w:rsid w:val="00B639BE"/>
    <w:rsid w:val="00B842D5"/>
    <w:rsid w:val="00B948DE"/>
    <w:rsid w:val="00BD06A8"/>
    <w:rsid w:val="00BE25C8"/>
    <w:rsid w:val="00BF25E5"/>
    <w:rsid w:val="00C03765"/>
    <w:rsid w:val="00C43E95"/>
    <w:rsid w:val="00C53F88"/>
    <w:rsid w:val="00D0083D"/>
    <w:rsid w:val="00D85B55"/>
    <w:rsid w:val="00DE4C24"/>
    <w:rsid w:val="00DF1436"/>
    <w:rsid w:val="00DF6ED5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Simone Marchesini</cp:lastModifiedBy>
  <cp:revision>3</cp:revision>
  <dcterms:created xsi:type="dcterms:W3CDTF">2024-10-17T15:43:00Z</dcterms:created>
  <dcterms:modified xsi:type="dcterms:W3CDTF">2024-10-17T15:45:00Z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